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39" w:rsidRPr="00F14ECE" w:rsidRDefault="00EC7239" w:rsidP="00EC723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239" w:rsidRPr="00F14ECE" w:rsidRDefault="00EC7239" w:rsidP="00EC723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C7239" w:rsidRPr="00F14ECE" w:rsidRDefault="00EC7239" w:rsidP="00EC723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C7239" w:rsidRPr="00F14ECE" w:rsidRDefault="00EC7239" w:rsidP="00EC723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C7239" w:rsidRPr="00F14ECE" w:rsidRDefault="00EC7239" w:rsidP="00EC723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C7239" w:rsidRPr="00F14ECE" w:rsidRDefault="00EC7239" w:rsidP="00EC723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C7239" w:rsidRPr="0080745F" w:rsidRDefault="00EC7239" w:rsidP="00EC72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89</w:t>
      </w:r>
    </w:p>
    <w:p w:rsidR="00EC7239" w:rsidRPr="00F14ECE" w:rsidRDefault="00EC7239" w:rsidP="00EC72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C7239" w:rsidRPr="00F14ECE" w:rsidRDefault="00EC7239" w:rsidP="00EC72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E42A7" w:rsidRDefault="00DE42A7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E42A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929B0">
        <w:rPr>
          <w:rFonts w:ascii="Times New Roman" w:hAnsi="Times New Roman" w:cs="Times New Roman"/>
          <w:b/>
          <w:sz w:val="28"/>
          <w:szCs w:val="28"/>
          <w:lang w:val="uk-UA"/>
        </w:rPr>
        <w:t>Шпинь</w:t>
      </w:r>
      <w:proofErr w:type="spellEnd"/>
      <w:r w:rsidR="0089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E42A7" w:rsidRPr="00E22494" w:rsidRDefault="00DE42A7" w:rsidP="00DE42A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E42A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E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929B0">
        <w:rPr>
          <w:rFonts w:ascii="Times New Roman" w:hAnsi="Times New Roman" w:cs="Times New Roman"/>
          <w:sz w:val="28"/>
          <w:szCs w:val="28"/>
          <w:lang w:val="uk-UA"/>
        </w:rPr>
        <w:t>Шпинь</w:t>
      </w:r>
      <w:proofErr w:type="spellEnd"/>
      <w:r w:rsidR="008929B0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929B0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>Перемоги 96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0A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29B0" w:rsidRPr="00456E6B" w:rsidRDefault="007A1A93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E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29B0">
        <w:rPr>
          <w:rFonts w:ascii="Times New Roman" w:hAnsi="Times New Roman" w:cs="Times New Roman"/>
          <w:sz w:val="28"/>
          <w:szCs w:val="28"/>
          <w:lang w:val="uk-UA"/>
        </w:rPr>
        <w:t>Шпинь</w:t>
      </w:r>
      <w:proofErr w:type="spellEnd"/>
      <w:r w:rsidR="008929B0">
        <w:rPr>
          <w:rFonts w:ascii="Times New Roman" w:hAnsi="Times New Roman" w:cs="Times New Roman"/>
          <w:sz w:val="28"/>
          <w:szCs w:val="28"/>
          <w:lang w:val="uk-UA"/>
        </w:rPr>
        <w:t xml:space="preserve"> Тетяні Вікторівні земельну ділянку </w:t>
      </w:r>
      <w:r w:rsidR="008929B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929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929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9B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929B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929B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929B0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8929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29B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929B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29B0">
        <w:rPr>
          <w:rFonts w:ascii="Times New Roman" w:hAnsi="Times New Roman" w:cs="Times New Roman"/>
          <w:sz w:val="26"/>
          <w:szCs w:val="26"/>
          <w:lang w:val="uk-UA"/>
        </w:rPr>
        <w:t>Перемоги 96</w:t>
      </w:r>
      <w:r w:rsidR="008929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29B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929B0" w:rsidRDefault="008929B0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0523480300:06:002:0089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E4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2A7" w:rsidRPr="008071E4" w:rsidRDefault="00DE42A7" w:rsidP="00DE42A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2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DE42A7" w:rsidRPr="008071E4" w:rsidSect="00DE42A7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7A5" w:rsidRDefault="000657A5" w:rsidP="00CC5541">
      <w:pPr>
        <w:spacing w:after="0" w:line="240" w:lineRule="auto"/>
      </w:pPr>
      <w:r>
        <w:separator/>
      </w:r>
    </w:p>
  </w:endnote>
  <w:endnote w:type="continuationSeparator" w:id="0">
    <w:p w:rsidR="000657A5" w:rsidRDefault="000657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7A5" w:rsidRDefault="000657A5" w:rsidP="00CC5541">
      <w:pPr>
        <w:spacing w:after="0" w:line="240" w:lineRule="auto"/>
      </w:pPr>
      <w:r>
        <w:separator/>
      </w:r>
    </w:p>
  </w:footnote>
  <w:footnote w:type="continuationSeparator" w:id="0">
    <w:p w:rsidR="000657A5" w:rsidRDefault="000657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657A5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D0ADB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429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5E04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929B0"/>
    <w:rsid w:val="008B2D8E"/>
    <w:rsid w:val="008B2FA7"/>
    <w:rsid w:val="008B6A52"/>
    <w:rsid w:val="008C704B"/>
    <w:rsid w:val="008D159A"/>
    <w:rsid w:val="008D7231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31A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0374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42A7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C7239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67FA3-B88C-4EB2-A68D-434F89145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2024-04-02T08:41:00Z</dcterms:created>
  <dcterms:modified xsi:type="dcterms:W3CDTF">2024-05-08T06:26:00Z</dcterms:modified>
</cp:coreProperties>
</file>